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Unit 7 – United States Economics – Part </w:t>
      </w:r>
      <w:r w:rsidR="007E10C0">
        <w:rPr>
          <w:b/>
          <w:sz w:val="20"/>
          <w:szCs w:val="20"/>
          <w:u w:val="single"/>
        </w:rPr>
        <w:t>6</w:t>
      </w:r>
    </w:p>
    <w:p w:rsidR="003A4325" w:rsidRPr="00D73487" w:rsidRDefault="003A4325" w:rsidP="003A4325">
      <w:pPr>
        <w:jc w:val="center"/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Name _________________________________________________ Core _________</w:t>
      </w: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</w:p>
    <w:p w:rsidR="003A4325" w:rsidRPr="00D73487" w:rsidRDefault="003A4325" w:rsidP="003A4325">
      <w:p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Directions: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You will place your first and last name and core number in the spaces above. 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You answer each of the questions listed below based on today’s notes.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 xml:space="preserve">This handout is due at the </w:t>
      </w:r>
      <w:r>
        <w:rPr>
          <w:b/>
          <w:sz w:val="20"/>
          <w:szCs w:val="20"/>
          <w:u w:val="single"/>
        </w:rPr>
        <w:t>start</w:t>
      </w:r>
      <w:r w:rsidRPr="00D73487">
        <w:rPr>
          <w:b/>
          <w:sz w:val="20"/>
          <w:szCs w:val="20"/>
          <w:u w:val="single"/>
        </w:rPr>
        <w:t xml:space="preserve"> of the class period</w:t>
      </w:r>
      <w:r>
        <w:rPr>
          <w:b/>
          <w:sz w:val="20"/>
          <w:szCs w:val="20"/>
          <w:u w:val="single"/>
        </w:rPr>
        <w:t xml:space="preserve"> the following day</w:t>
      </w:r>
      <w:r w:rsidRPr="00D73487">
        <w:rPr>
          <w:b/>
          <w:sz w:val="20"/>
          <w:szCs w:val="20"/>
          <w:u w:val="single"/>
        </w:rPr>
        <w:t>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This assignment will count as one quiz grade (possible 10 points).</w:t>
      </w:r>
    </w:p>
    <w:p w:rsidR="003A4325" w:rsidRPr="00D73487" w:rsidRDefault="003A4325" w:rsidP="003A4325">
      <w:pPr>
        <w:pStyle w:val="ListParagraph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D73487">
        <w:rPr>
          <w:b/>
          <w:sz w:val="20"/>
          <w:szCs w:val="20"/>
          <w:u w:val="single"/>
        </w:rPr>
        <w:t>Failure to turn in on-time will result in a zero for today’s quiz (no late assignments will be accepted).</w:t>
      </w:r>
    </w:p>
    <w:p w:rsidR="00746600" w:rsidRDefault="00746600" w:rsidP="00E531B0"/>
    <w:p w:rsidR="008B74F5" w:rsidRDefault="00115C18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Complete the following chart with the information provided during the lecture on taxes:</w:t>
      </w:r>
    </w:p>
    <w:tbl>
      <w:tblPr>
        <w:tblStyle w:val="TableGrid"/>
        <w:tblW w:w="0" w:type="auto"/>
        <w:tblInd w:w="720" w:type="dxa"/>
        <w:tblLook w:val="04A0"/>
      </w:tblPr>
      <w:tblGrid>
        <w:gridCol w:w="2343"/>
        <w:gridCol w:w="2276"/>
        <w:gridCol w:w="2274"/>
        <w:gridCol w:w="1963"/>
      </w:tblGrid>
      <w:tr w:rsidR="00636362" w:rsidTr="00636362">
        <w:tc>
          <w:tcPr>
            <w:tcW w:w="234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Government Taxes</w:t>
            </w:r>
          </w:p>
        </w:tc>
        <w:tc>
          <w:tcPr>
            <w:tcW w:w="2276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on the businesses</w:t>
            </w:r>
          </w:p>
        </w:tc>
        <w:tc>
          <w:tcPr>
            <w:tcW w:w="2274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Effect on individuals </w:t>
            </w:r>
          </w:p>
        </w:tc>
        <w:tc>
          <w:tcPr>
            <w:tcW w:w="196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 on the US economy</w:t>
            </w:r>
          </w:p>
        </w:tc>
      </w:tr>
      <w:tr w:rsidR="00636362" w:rsidTr="00636362">
        <w:tc>
          <w:tcPr>
            <w:tcW w:w="234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increases in taxes</w:t>
            </w: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6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196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636362" w:rsidTr="00636362">
        <w:tc>
          <w:tcPr>
            <w:tcW w:w="234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Increase in taxes</w:t>
            </w: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6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196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  <w:tr w:rsidR="00636362" w:rsidTr="00636362">
        <w:tc>
          <w:tcPr>
            <w:tcW w:w="234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Decrease in taxes</w:t>
            </w:r>
          </w:p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6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2274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1963" w:type="dxa"/>
          </w:tcPr>
          <w:p w:rsidR="00636362" w:rsidRDefault="00636362" w:rsidP="00115C18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</w:tr>
    </w:tbl>
    <w:p w:rsidR="00115C18" w:rsidRDefault="00115C18" w:rsidP="00115C18">
      <w:pPr>
        <w:pStyle w:val="ListParagraph"/>
        <w:rPr>
          <w:sz w:val="20"/>
          <w:szCs w:val="20"/>
        </w:rPr>
      </w:pPr>
    </w:p>
    <w:p w:rsidR="00115C18" w:rsidRPr="00825AEB" w:rsidRDefault="00115C18" w:rsidP="00825AEB">
      <w:pPr>
        <w:pStyle w:val="ListParagraph"/>
        <w:numPr>
          <w:ilvl w:val="0"/>
          <w:numId w:val="8"/>
        </w:numPr>
        <w:rPr>
          <w:sz w:val="20"/>
          <w:szCs w:val="20"/>
        </w:rPr>
      </w:pPr>
    </w:p>
    <w:sectPr w:rsidR="00115C18" w:rsidRPr="00825AEB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54F0"/>
    <w:multiLevelType w:val="hybridMultilevel"/>
    <w:tmpl w:val="6BDAEA1A"/>
    <w:lvl w:ilvl="0" w:tplc="77D6E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901C4"/>
    <w:multiLevelType w:val="hybridMultilevel"/>
    <w:tmpl w:val="06BA7D46"/>
    <w:lvl w:ilvl="0" w:tplc="61A46A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3506A"/>
    <w:multiLevelType w:val="hybridMultilevel"/>
    <w:tmpl w:val="D0E0C314"/>
    <w:lvl w:ilvl="0" w:tplc="F5962D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971B8"/>
    <w:multiLevelType w:val="hybridMultilevel"/>
    <w:tmpl w:val="3670D33E"/>
    <w:lvl w:ilvl="0" w:tplc="AEFA21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1741B"/>
    <w:multiLevelType w:val="hybridMultilevel"/>
    <w:tmpl w:val="B7D0296C"/>
    <w:lvl w:ilvl="0" w:tplc="C3088F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2D1BA0"/>
    <w:multiLevelType w:val="hybridMultilevel"/>
    <w:tmpl w:val="134E0E8E"/>
    <w:lvl w:ilvl="0" w:tplc="F4BA39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26240E"/>
    <w:multiLevelType w:val="hybridMultilevel"/>
    <w:tmpl w:val="1CD8E236"/>
    <w:lvl w:ilvl="0" w:tplc="599E9A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2D0CC2"/>
    <w:multiLevelType w:val="hybridMultilevel"/>
    <w:tmpl w:val="FAD8D540"/>
    <w:lvl w:ilvl="0" w:tplc="EA9262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B1A2E"/>
    <w:multiLevelType w:val="hybridMultilevel"/>
    <w:tmpl w:val="DD2461C6"/>
    <w:lvl w:ilvl="0" w:tplc="DC5A0D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066F93"/>
    <w:multiLevelType w:val="hybridMultilevel"/>
    <w:tmpl w:val="36B417AC"/>
    <w:lvl w:ilvl="0" w:tplc="7388C0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BA0EEA"/>
    <w:multiLevelType w:val="hybridMultilevel"/>
    <w:tmpl w:val="21A4D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7DB5"/>
    <w:multiLevelType w:val="hybridMultilevel"/>
    <w:tmpl w:val="4084794E"/>
    <w:lvl w:ilvl="0" w:tplc="D85251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1F762BD"/>
    <w:multiLevelType w:val="hybridMultilevel"/>
    <w:tmpl w:val="5E58E1DA"/>
    <w:lvl w:ilvl="0" w:tplc="87D8F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202B9"/>
    <w:multiLevelType w:val="hybridMultilevel"/>
    <w:tmpl w:val="E96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8"/>
  </w:num>
  <w:num w:numId="5">
    <w:abstractNumId w:val="0"/>
  </w:num>
  <w:num w:numId="6">
    <w:abstractNumId w:val="7"/>
  </w:num>
  <w:num w:numId="7">
    <w:abstractNumId w:val="13"/>
  </w:num>
  <w:num w:numId="8">
    <w:abstractNumId w:val="4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4325"/>
    <w:rsid w:val="00084B65"/>
    <w:rsid w:val="00105DC2"/>
    <w:rsid w:val="00115C18"/>
    <w:rsid w:val="0026432C"/>
    <w:rsid w:val="003A4325"/>
    <w:rsid w:val="00494E43"/>
    <w:rsid w:val="00552737"/>
    <w:rsid w:val="00636362"/>
    <w:rsid w:val="006A070F"/>
    <w:rsid w:val="006C338E"/>
    <w:rsid w:val="00746600"/>
    <w:rsid w:val="007E10C0"/>
    <w:rsid w:val="00825AEB"/>
    <w:rsid w:val="008B74F5"/>
    <w:rsid w:val="00A62CFA"/>
    <w:rsid w:val="00C0136D"/>
    <w:rsid w:val="00DC5864"/>
    <w:rsid w:val="00E16765"/>
    <w:rsid w:val="00E16C3D"/>
    <w:rsid w:val="00E27A8D"/>
    <w:rsid w:val="00E53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25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A8D"/>
    <w:pPr>
      <w:ind w:left="720"/>
      <w:contextualSpacing/>
    </w:pPr>
  </w:style>
  <w:style w:type="table" w:styleId="TableGrid">
    <w:name w:val="Table Grid"/>
    <w:basedOn w:val="TableNormal"/>
    <w:uiPriority w:val="59"/>
    <w:rsid w:val="00115C1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4</cp:revision>
  <cp:lastPrinted>2010-04-28T12:02:00Z</cp:lastPrinted>
  <dcterms:created xsi:type="dcterms:W3CDTF">2010-04-28T12:02:00Z</dcterms:created>
  <dcterms:modified xsi:type="dcterms:W3CDTF">2010-04-28T12:08:00Z</dcterms:modified>
</cp:coreProperties>
</file>